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</w:rPr>
        <w:t>附件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20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kern w:val="0"/>
          <w:sz w:val="36"/>
          <w:szCs w:val="36"/>
        </w:rPr>
        <w:t>高新技术企业认定有</w:t>
      </w:r>
      <w:r>
        <w:rPr>
          <w:rFonts w:ascii="黑体" w:hAnsi="黑体" w:eastAsia="黑体"/>
          <w:kern w:val="0"/>
          <w:sz w:val="36"/>
          <w:szCs w:val="36"/>
        </w:rPr>
        <w:t>关证明事项</w:t>
      </w:r>
      <w:r>
        <w:rPr>
          <w:rFonts w:hint="eastAsia" w:ascii="黑体" w:hAnsi="黑体" w:eastAsia="黑体"/>
          <w:kern w:val="0"/>
          <w:sz w:val="36"/>
          <w:szCs w:val="36"/>
        </w:rPr>
        <w:t>告知</w:t>
      </w:r>
      <w:r>
        <w:rPr>
          <w:rFonts w:ascii="黑体" w:hAnsi="黑体" w:eastAsia="黑体"/>
          <w:kern w:val="0"/>
          <w:sz w:val="36"/>
          <w:szCs w:val="36"/>
        </w:rPr>
        <w:t>承诺</w:t>
      </w:r>
      <w:r>
        <w:rPr>
          <w:rFonts w:hint="eastAsia" w:ascii="黑体" w:hAnsi="黑体" w:eastAsia="黑体"/>
          <w:kern w:val="0"/>
          <w:sz w:val="36"/>
          <w:szCs w:val="36"/>
        </w:rPr>
        <w:t>办理</w:t>
      </w:r>
      <w:r>
        <w:rPr>
          <w:rFonts w:hint="eastAsia" w:ascii="黑体" w:hAnsi="黑体" w:eastAsia="黑体"/>
          <w:sz w:val="36"/>
          <w:szCs w:val="36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kern w:val="0"/>
          <w:sz w:val="32"/>
          <w:szCs w:val="32"/>
        </w:rPr>
        <w:t>请阅读《证明事项告知承诺书》（适用申请高新技术企业认定）全部内容。</w:t>
      </w:r>
      <w:r>
        <w:rPr>
          <w:rFonts w:hint="eastAsia" w:ascii="仿宋_GB2312" w:eastAsia="仿宋_GB2312"/>
          <w:sz w:val="32"/>
          <w:szCs w:val="24"/>
        </w:rPr>
        <w:t>选择适用告知承诺制办理的，申请企业按以下流程提交《证明事项告知承诺书》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</w:t>
      </w:r>
      <w:r>
        <w:rPr>
          <w:rFonts w:ascii="黑体" w:hAnsi="黑体" w:eastAsia="黑体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24"/>
        </w:rPr>
        <w:t>确认按告知承诺制办理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申请企业通过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“河南省高新技术企业申报管理系统”（网址：http://gq.hnkjt.gov.cn/，简称“省系统”，使用说明见附件1）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进入企业申报系统（企业账号）-高企认定申报-申报材料-告知承诺制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，勾选已阅读并同意《证明事项告知承诺书》。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二、在线打印、签字盖章《证明事项告知承诺书》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1.点击确认后，管理系统自动生成带申请企业名称等信息的《证明事项告知承诺书》（适用申请高新技术企业认定）文本，点击打印（系统默认A4纸，正反打印）；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2.在《证明事项告知承诺书》相应位置由企业法人签字，并加盖企业公章。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三、提交《证明事项告知承诺书》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1.申请企业应将签字盖章的《证明事项告知承诺书》扫描上传至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“省系统”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2.申请企业应将签字盖章的《证明事项告知承诺书》（原件）与《高新技术企业认定申请书》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等材料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一同提交至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郑州高新区创新发展局科技办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5324877"/>
      <w:docPartObj>
        <w:docPartGallery w:val="autotext"/>
      </w:docPartObj>
    </w:sdtPr>
    <w:sdtEndPr>
      <w:rPr>
        <w:rFonts w:hint="default" w:ascii="Times New Roman" w:hAnsi="Times New Roman" w:cs="Times New Roman"/>
        <w:sz w:val="24"/>
        <w:szCs w:val="24"/>
      </w:rPr>
    </w:sdtEndPr>
    <w:sdtContent>
      <w:p>
        <w:pPr>
          <w:pStyle w:val="3"/>
          <w:jc w:val="center"/>
        </w:pPr>
        <w:r>
          <w:rPr>
            <w:rFonts w:hint="default" w:ascii="Times New Roman" w:hAnsi="Times New Roman" w:cs="Times New Roman"/>
            <w:sz w:val="24"/>
            <w:szCs w:val="24"/>
          </w:rPr>
          <w:fldChar w:fldCharType="begin"/>
        </w:r>
        <w:r>
          <w:rPr>
            <w:rFonts w:hint="default"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hint="default"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hint="default" w:ascii="Times New Roman" w:hAnsi="Times New Roman" w:cs="Times New Roman"/>
            <w:sz w:val="24"/>
            <w:szCs w:val="24"/>
            <w:lang w:val="zh-CN"/>
          </w:rPr>
          <w:t>3</w:t>
        </w:r>
        <w:r>
          <w:rPr>
            <w:rFonts w:hint="default"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MjZjZGVkMzVhNmVlNzM2NGUwZjFhZTc3OTAwOTIifQ=="/>
  </w:docVars>
  <w:rsids>
    <w:rsidRoot w:val="755A562C"/>
    <w:rsid w:val="021D1CB0"/>
    <w:rsid w:val="0B934FCA"/>
    <w:rsid w:val="0DA7200A"/>
    <w:rsid w:val="13800018"/>
    <w:rsid w:val="190E431F"/>
    <w:rsid w:val="25CA79D3"/>
    <w:rsid w:val="29D12639"/>
    <w:rsid w:val="2CA156F3"/>
    <w:rsid w:val="31B21E64"/>
    <w:rsid w:val="32342B66"/>
    <w:rsid w:val="34144465"/>
    <w:rsid w:val="364E50C2"/>
    <w:rsid w:val="3AA620DD"/>
    <w:rsid w:val="3FE23C01"/>
    <w:rsid w:val="44EE129A"/>
    <w:rsid w:val="4B20711B"/>
    <w:rsid w:val="53FE5C5E"/>
    <w:rsid w:val="61630BEE"/>
    <w:rsid w:val="63480784"/>
    <w:rsid w:val="671C79D7"/>
    <w:rsid w:val="6C0028EB"/>
    <w:rsid w:val="744C5512"/>
    <w:rsid w:val="755A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样式1"/>
    <w:basedOn w:val="1"/>
    <w:uiPriority w:val="0"/>
    <w:rPr>
      <w:rFonts w:hint="default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469</Characters>
  <Lines>0</Lines>
  <Paragraphs>0</Paragraphs>
  <TotalTime>9</TotalTime>
  <ScaleCrop>false</ScaleCrop>
  <LinksUpToDate>false</LinksUpToDate>
  <CharactersWithSpaces>469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2022-01-20T09:35:00Z</dcterms:created>
  <dc:creator>Liguoqiang</dc:creator>
  <cp:lastModifiedBy>Wendy文</cp:lastModifiedBy>
  <dcterms:modified xsi:type="dcterms:W3CDTF">2022-05-16T10:06:41Z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1809DD820D0541049256DB42D3521AEC</vt:lpwstr>
  </property>
</Properties>
</file>